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87B50" w14:textId="73694ED2" w:rsidR="002C196F" w:rsidRDefault="00C92426">
      <w:r>
        <w:rPr>
          <w:noProof/>
        </w:rPr>
        <w:drawing>
          <wp:anchor distT="0" distB="0" distL="114300" distR="114300" simplePos="0" relativeHeight="251659264" behindDoc="1" locked="0" layoutInCell="1" allowOverlap="1" wp14:anchorId="2A01C521" wp14:editId="2528AB8B">
            <wp:simplePos x="0" y="0"/>
            <wp:positionH relativeFrom="column">
              <wp:posOffset>219075</wp:posOffset>
            </wp:positionH>
            <wp:positionV relativeFrom="paragraph">
              <wp:posOffset>285750</wp:posOffset>
            </wp:positionV>
            <wp:extent cx="4905375" cy="962025"/>
            <wp:effectExtent l="0" t="0" r="9525" b="9525"/>
            <wp:wrapThrough wrapText="bothSides">
              <wp:wrapPolygon edited="0">
                <wp:start x="755" y="0"/>
                <wp:lineTo x="0" y="6844"/>
                <wp:lineTo x="0" y="15398"/>
                <wp:lineTo x="419" y="20531"/>
                <wp:lineTo x="587" y="21386"/>
                <wp:lineTo x="2936" y="21386"/>
                <wp:lineTo x="21474" y="19675"/>
                <wp:lineTo x="21558" y="12832"/>
                <wp:lineTo x="21558" y="10693"/>
                <wp:lineTo x="10821" y="5560"/>
                <wp:lineTo x="1594" y="0"/>
                <wp:lineTo x="755" y="0"/>
              </wp:wrapPolygon>
            </wp:wrapThrough>
            <wp:docPr id="2" name="Picture 2" descr="Best Dental Clinic in Pt Chevalier, Cheap Dentist in Mount Albert - Pt  Chevalier Family Dent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st Dental Clinic in Pt Chevalier, Cheap Dentist in Mount Albert - Pt  Chevalier Family Dentis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19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26"/>
    <w:rsid w:val="002C196F"/>
    <w:rsid w:val="00C9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292E6"/>
  <w15:chartTrackingRefBased/>
  <w15:docId w15:val="{3BF97E25-7E45-47B9-BA2D-521621CE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ages.squarespace-cdn.com/content/v1/63c84e63cc6516206272978e/c9e6c820-84c2-4938-9c13-88c8b0d8c910/PCFD_Horizontal_Icon_Charcoal_RGB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Pt. Chevalier Family Dentist</dc:creator>
  <cp:keywords/>
  <dc:description/>
  <cp:lastModifiedBy>Pt. Chevalier Family Dentist</cp:lastModifiedBy>
  <cp:revision>1</cp:revision>
  <dcterms:created xsi:type="dcterms:W3CDTF">2023-10-18T22:17:00Z</dcterms:created>
  <dcterms:modified xsi:type="dcterms:W3CDTF">2023-10-18T22:18:00Z</dcterms:modified>
</cp:coreProperties>
</file>